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2630940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23/07/2019</w:t>
            </w:r>
          </w:p>
          <w:p w14:paraId="30AB34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03/07/2024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4E690673" w14:textId="77777777" w:rsidTr="007621D4">
        <w:tc>
          <w:tcPr>
            <w:tcW w:w="704" w:type="dxa"/>
          </w:tcPr>
          <w:p w14:paraId="7A29346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19CB7F93" w14:textId="77777777" w:rsidR="00D935EB" w:rsidRPr="00F479A1" w:rsidRDefault="00D935EB" w:rsidP="007621D4">
            <w:pPr>
              <w:tabs>
                <w:tab w:val="left" w:pos="390"/>
              </w:tabs>
              <w:jc w:val="center"/>
              <w:rPr>
                <w:color w:val="000000" w:themeColor="text1"/>
                <w:lang w:eastAsia="es-GT"/>
              </w:rPr>
            </w:pPr>
            <w:r w:rsidRPr="00F479A1">
              <w:rPr>
                <w:color w:val="000000" w:themeColor="text1"/>
                <w:lang w:eastAsia="es-GT"/>
              </w:rPr>
              <w:t>ESCUELA AEREA WINGS</w:t>
            </w:r>
          </w:p>
        </w:tc>
        <w:tc>
          <w:tcPr>
            <w:tcW w:w="2268" w:type="dxa"/>
          </w:tcPr>
          <w:p w14:paraId="2EE9FA81" w14:textId="77777777" w:rsidR="00D935EB" w:rsidRPr="00F479A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F479A1">
              <w:rPr>
                <w:color w:val="000000" w:themeColor="text1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613BE102" w14:textId="77777777" w:rsidR="00D935EB" w:rsidRPr="00F479A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F479A1">
              <w:rPr>
                <w:color w:val="000000" w:themeColor="text1"/>
                <w:lang w:eastAsia="es-GT"/>
              </w:rPr>
              <w:t>06/03/2019</w:t>
            </w:r>
          </w:p>
          <w:p w14:paraId="5133E1C4" w14:textId="77777777" w:rsidR="00D935EB" w:rsidRPr="00F479A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F479A1">
              <w:rPr>
                <w:color w:val="000000" w:themeColor="text1"/>
                <w:lang w:eastAsia="es-GT"/>
              </w:rPr>
              <w:t>13/02/2024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D935EB" w:rsidRPr="000F0B41" w14:paraId="422CC22D" w14:textId="77777777" w:rsidTr="007621D4">
        <w:tc>
          <w:tcPr>
            <w:tcW w:w="704" w:type="dxa"/>
          </w:tcPr>
          <w:p w14:paraId="01E8B95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4678" w:type="dxa"/>
          </w:tcPr>
          <w:p w14:paraId="581A15CA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D935EB" w:rsidRPr="000F0B41" w14:paraId="1D2FECCE" w14:textId="77777777" w:rsidTr="007621D4">
        <w:tc>
          <w:tcPr>
            <w:tcW w:w="704" w:type="dxa"/>
          </w:tcPr>
          <w:p w14:paraId="4A22008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4678" w:type="dxa"/>
          </w:tcPr>
          <w:p w14:paraId="157A2BA2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D935EB" w:rsidRPr="000F0B41" w14:paraId="28FD35EB" w14:textId="77777777" w:rsidTr="007621D4">
        <w:tc>
          <w:tcPr>
            <w:tcW w:w="704" w:type="dxa"/>
          </w:tcPr>
          <w:p w14:paraId="529C5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4678" w:type="dxa"/>
          </w:tcPr>
          <w:p w14:paraId="53BCAA7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D935EB" w:rsidRPr="000F0B41" w14:paraId="38ECE4FC" w14:textId="77777777" w:rsidTr="007621D4">
        <w:tc>
          <w:tcPr>
            <w:tcW w:w="704" w:type="dxa"/>
          </w:tcPr>
          <w:p w14:paraId="150A43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45C1CD2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D935EB" w:rsidRPr="000F0B41" w14:paraId="365933DA" w14:textId="77777777" w:rsidTr="007621D4">
        <w:tc>
          <w:tcPr>
            <w:tcW w:w="704" w:type="dxa"/>
          </w:tcPr>
          <w:p w14:paraId="731973B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4678" w:type="dxa"/>
          </w:tcPr>
          <w:p w14:paraId="3278D0A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FE5994E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894B6F9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D3E71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7D235C0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71184DB3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8118DF">
              <w:rPr>
                <w:lang w:eastAsia="es-GT"/>
              </w:rPr>
              <w:t>119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1D7E28DA" w14:textId="37E3F501" w:rsidR="00D935EB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</w:t>
            </w:r>
            <w:r w:rsidR="00AD583E">
              <w:rPr>
                <w:color w:val="000000" w:themeColor="text1"/>
                <w:lang w:eastAsia="es-GT"/>
              </w:rPr>
              <w:t>5</w:t>
            </w:r>
            <w:r w:rsidRPr="000F0B41">
              <w:rPr>
                <w:color w:val="000000" w:themeColor="text1"/>
                <w:lang w:eastAsia="es-GT"/>
              </w:rPr>
              <w:t>/02/2024</w:t>
            </w:r>
          </w:p>
          <w:p w14:paraId="4C6629BC" w14:textId="5540F42B" w:rsidR="00AD583E" w:rsidRPr="000F0B41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14/04/2024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</w:t>
            </w:r>
            <w:proofErr w:type="gramStart"/>
            <w:r w:rsidRPr="000F0B41">
              <w:rPr>
                <w:lang w:eastAsia="es-GT"/>
              </w:rPr>
              <w:t xml:space="preserve">INVERSION </w:t>
            </w:r>
            <w:r>
              <w:rPr>
                <w:lang w:eastAsia="es-GT"/>
              </w:rPr>
              <w:t xml:space="preserve"> DE</w:t>
            </w:r>
            <w:proofErr w:type="gramEnd"/>
            <w:r>
              <w:rPr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0606A9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0606A9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9647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16/04/2019</w:t>
            </w:r>
          </w:p>
          <w:p w14:paraId="112F2A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15/04/2024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0606A9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0606A9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0606A9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492FAFE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0606A9" w:rsidRPr="000F0B41" w:rsidRDefault="000606A9" w:rsidP="0043670A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519DA1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0606A9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359654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5DDF4BA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B8CD76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B2CD3A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1B64F3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33</w:t>
            </w:r>
          </w:p>
        </w:tc>
        <w:tc>
          <w:tcPr>
            <w:tcW w:w="2552" w:type="dxa"/>
          </w:tcPr>
          <w:p w14:paraId="5A0A82D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AEROMAR, S.A. DE C.V.</w:t>
            </w:r>
          </w:p>
        </w:tc>
        <w:tc>
          <w:tcPr>
            <w:tcW w:w="1984" w:type="dxa"/>
          </w:tcPr>
          <w:p w14:paraId="604A6E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2277B9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08/04/2022    07/04/2027</w:t>
            </w:r>
          </w:p>
        </w:tc>
        <w:tc>
          <w:tcPr>
            <w:tcW w:w="1276" w:type="dxa"/>
          </w:tcPr>
          <w:p w14:paraId="6609B3B2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1D3F9466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34</w:t>
            </w:r>
          </w:p>
        </w:tc>
        <w:tc>
          <w:tcPr>
            <w:tcW w:w="2552" w:type="dxa"/>
          </w:tcPr>
          <w:p w14:paraId="6BB799C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E3D06A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652006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35</w:t>
            </w:r>
          </w:p>
        </w:tc>
        <w:tc>
          <w:tcPr>
            <w:tcW w:w="2552" w:type="dxa"/>
          </w:tcPr>
          <w:p w14:paraId="2A16AFD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0606A9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36</w:t>
            </w:r>
          </w:p>
        </w:tc>
        <w:tc>
          <w:tcPr>
            <w:tcW w:w="2552" w:type="dxa"/>
          </w:tcPr>
          <w:p w14:paraId="33FA5E3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="000606A9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37</w:t>
            </w:r>
          </w:p>
        </w:tc>
        <w:tc>
          <w:tcPr>
            <w:tcW w:w="2552" w:type="dxa"/>
          </w:tcPr>
          <w:p w14:paraId="669846E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0820A38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38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7174EA0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  <w:r w:rsidRPr="00F55A8E">
        <w:rPr>
          <w:b/>
          <w:bCs/>
          <w:lang w:eastAsia="es-GT"/>
        </w:rPr>
        <w:lastRenderedPageBreak/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9B730C9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CA0A07B" w14:textId="5310E1E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D57DD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73D57C78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NATURALEZA TECNICA AERONAUTICA</w:t>
      </w: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47BC75D9" w14:textId="77777777" w:rsidTr="00557BC8">
        <w:trPr>
          <w:trHeight w:val="351"/>
          <w:jc w:val="center"/>
        </w:trPr>
        <w:tc>
          <w:tcPr>
            <w:tcW w:w="582" w:type="dxa"/>
          </w:tcPr>
          <w:p w14:paraId="572158D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355AB88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AEROTOB AVIATION SERVICES S.A.</w:t>
            </w:r>
          </w:p>
        </w:tc>
        <w:tc>
          <w:tcPr>
            <w:tcW w:w="2487" w:type="dxa"/>
          </w:tcPr>
          <w:p w14:paraId="7465ED4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007-2019</w:t>
            </w:r>
          </w:p>
        </w:tc>
        <w:tc>
          <w:tcPr>
            <w:tcW w:w="1754" w:type="dxa"/>
          </w:tcPr>
          <w:p w14:paraId="054BCB2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     03/06/2024</w:t>
            </w:r>
          </w:p>
        </w:tc>
      </w:tr>
      <w:tr w:rsidR="00557BC8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557BC8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557BC8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557BC8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557BC8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557BC8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6C77A1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557BC8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7F3F70A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557BC8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5431570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557BC8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A3F12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  <w:tr w:rsidR="00557BC8" w:rsidRPr="000F0B41" w14:paraId="5FB1E20D" w14:textId="77777777" w:rsidTr="00557BC8">
        <w:trPr>
          <w:trHeight w:val="410"/>
          <w:jc w:val="center"/>
        </w:trPr>
        <w:tc>
          <w:tcPr>
            <w:tcW w:w="582" w:type="dxa"/>
          </w:tcPr>
          <w:p w14:paraId="6536C3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5706" w:type="dxa"/>
          </w:tcPr>
          <w:p w14:paraId="00E8668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87" w:type="dxa"/>
          </w:tcPr>
          <w:p w14:paraId="6EB178C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54" w:type="dxa"/>
          </w:tcPr>
          <w:p w14:paraId="2973EF59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0FAD7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148E76A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557BC8" w:rsidRPr="000F0B41" w14:paraId="375D7611" w14:textId="77777777" w:rsidTr="007621D4">
        <w:trPr>
          <w:jc w:val="center"/>
        </w:trPr>
        <w:tc>
          <w:tcPr>
            <w:tcW w:w="568" w:type="dxa"/>
          </w:tcPr>
          <w:p w14:paraId="090D6F6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63769CF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5870FA4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013DB53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557BC8" w:rsidRPr="000F0B41" w14:paraId="37F578AB" w14:textId="77777777" w:rsidTr="007621D4">
        <w:trPr>
          <w:jc w:val="center"/>
        </w:trPr>
        <w:tc>
          <w:tcPr>
            <w:tcW w:w="568" w:type="dxa"/>
          </w:tcPr>
          <w:p w14:paraId="17872C6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37BFB354" w14:textId="77777777" w:rsidR="00557BC8" w:rsidRPr="000F0B41" w:rsidRDefault="00557BC8" w:rsidP="007621D4">
            <w:pPr>
              <w:jc w:val="center"/>
              <w:rPr>
                <w:rFonts w:cs="Tahoma"/>
              </w:rPr>
            </w:pPr>
          </w:p>
          <w:p w14:paraId="504F68A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116F491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75535FC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1A8D40A3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557BC8" w:rsidRPr="000F0B41" w14:paraId="07AA16EF" w14:textId="77777777" w:rsidTr="007621D4">
        <w:trPr>
          <w:jc w:val="center"/>
        </w:trPr>
        <w:tc>
          <w:tcPr>
            <w:tcW w:w="568" w:type="dxa"/>
          </w:tcPr>
          <w:p w14:paraId="5F230E9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5EF381DB" w14:textId="77777777" w:rsidR="00557BC8" w:rsidRPr="000F0B41" w:rsidRDefault="00557BC8" w:rsidP="007621D4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3EC9A7F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593CAC4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557BC8" w:rsidRPr="000F0B41" w14:paraId="2B573867" w14:textId="77777777" w:rsidTr="007621D4">
        <w:trPr>
          <w:jc w:val="center"/>
        </w:trPr>
        <w:tc>
          <w:tcPr>
            <w:tcW w:w="568" w:type="dxa"/>
          </w:tcPr>
          <w:p w14:paraId="233E7AF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EFFE25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proofErr w:type="gramStart"/>
            <w:r w:rsidRPr="000F0B41">
              <w:rPr>
                <w:lang w:eastAsia="es-GT"/>
              </w:rPr>
              <w:t>TOTAL</w:t>
            </w:r>
            <w:proofErr w:type="gramEnd"/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299A2B0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A723B3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3EEC65AF" w14:textId="77777777" w:rsidTr="007621D4">
        <w:trPr>
          <w:jc w:val="center"/>
        </w:trPr>
        <w:tc>
          <w:tcPr>
            <w:tcW w:w="568" w:type="dxa"/>
          </w:tcPr>
          <w:p w14:paraId="4C1B857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56DBC2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47C66E4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2280B6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557BC8" w:rsidRPr="000F0B41" w14:paraId="5927ED86" w14:textId="77777777" w:rsidTr="007621D4">
        <w:trPr>
          <w:trHeight w:val="533"/>
          <w:jc w:val="center"/>
        </w:trPr>
        <w:tc>
          <w:tcPr>
            <w:tcW w:w="568" w:type="dxa"/>
          </w:tcPr>
          <w:p w14:paraId="0E05C0D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DC2EE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0A402B5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ACBD7F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557BC8" w:rsidRPr="000F0B41" w14:paraId="02AC3F82" w14:textId="77777777" w:rsidTr="007621D4">
        <w:trPr>
          <w:trHeight w:val="533"/>
          <w:jc w:val="center"/>
        </w:trPr>
        <w:tc>
          <w:tcPr>
            <w:tcW w:w="568" w:type="dxa"/>
          </w:tcPr>
          <w:p w14:paraId="6BD017A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29274F2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41593D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2AD684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20FF082D" w14:textId="77777777" w:rsidTr="0043670A">
        <w:trPr>
          <w:jc w:val="center"/>
        </w:trPr>
        <w:tc>
          <w:tcPr>
            <w:tcW w:w="626" w:type="dxa"/>
          </w:tcPr>
          <w:p w14:paraId="326299C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0BB3620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7BC594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65D8C4F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</w:t>
            </w:r>
          </w:p>
          <w:p w14:paraId="48091F3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19/05/2024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7C12584B" w14:textId="232AFA59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2CBAE4C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0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C9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AEROMETALES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6B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0E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09/05/2019</w:t>
            </w:r>
          </w:p>
          <w:p w14:paraId="3822DE6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08/05/2024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lastRenderedPageBreak/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5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008-2019</w:t>
            </w:r>
          </w:p>
        </w:tc>
        <w:tc>
          <w:tcPr>
            <w:tcW w:w="1984" w:type="dxa"/>
            <w:gridSpan w:val="2"/>
          </w:tcPr>
          <w:p w14:paraId="04B1B7CD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23/05/2019</w:t>
            </w:r>
          </w:p>
          <w:p w14:paraId="30E4F7F5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015-2019</w:t>
            </w:r>
          </w:p>
        </w:tc>
        <w:tc>
          <w:tcPr>
            <w:tcW w:w="1984" w:type="dxa"/>
            <w:gridSpan w:val="2"/>
          </w:tcPr>
          <w:p w14:paraId="499459A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13/08/2019</w:t>
            </w:r>
          </w:p>
          <w:p w14:paraId="5B3FBC4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02/08/2024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3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3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34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C486A"/>
    <w:rsid w:val="00110B19"/>
    <w:rsid w:val="00163359"/>
    <w:rsid w:val="001828A8"/>
    <w:rsid w:val="001A5FD1"/>
    <w:rsid w:val="001B1F7C"/>
    <w:rsid w:val="001C239F"/>
    <w:rsid w:val="002232C9"/>
    <w:rsid w:val="0026234E"/>
    <w:rsid w:val="0030465A"/>
    <w:rsid w:val="00333A28"/>
    <w:rsid w:val="003917AA"/>
    <w:rsid w:val="003B2899"/>
    <w:rsid w:val="00420011"/>
    <w:rsid w:val="00430671"/>
    <w:rsid w:val="004B373F"/>
    <w:rsid w:val="00517C28"/>
    <w:rsid w:val="00557BC8"/>
    <w:rsid w:val="005628C3"/>
    <w:rsid w:val="00562E93"/>
    <w:rsid w:val="005F424B"/>
    <w:rsid w:val="00614E68"/>
    <w:rsid w:val="006233F1"/>
    <w:rsid w:val="00630E9F"/>
    <w:rsid w:val="00776188"/>
    <w:rsid w:val="008118DF"/>
    <w:rsid w:val="008305C5"/>
    <w:rsid w:val="00860FA3"/>
    <w:rsid w:val="00891BBF"/>
    <w:rsid w:val="008A4BD8"/>
    <w:rsid w:val="008B0466"/>
    <w:rsid w:val="008B25DA"/>
    <w:rsid w:val="009108AA"/>
    <w:rsid w:val="00942C0D"/>
    <w:rsid w:val="00960E22"/>
    <w:rsid w:val="00965AB7"/>
    <w:rsid w:val="009D35CC"/>
    <w:rsid w:val="009F1FC0"/>
    <w:rsid w:val="00A446CE"/>
    <w:rsid w:val="00A633FD"/>
    <w:rsid w:val="00AA1259"/>
    <w:rsid w:val="00AA7073"/>
    <w:rsid w:val="00AD583E"/>
    <w:rsid w:val="00AE2275"/>
    <w:rsid w:val="00B356D8"/>
    <w:rsid w:val="00B36D7E"/>
    <w:rsid w:val="00B954F2"/>
    <w:rsid w:val="00BA3326"/>
    <w:rsid w:val="00BB755F"/>
    <w:rsid w:val="00C12C37"/>
    <w:rsid w:val="00C37FB8"/>
    <w:rsid w:val="00C631A0"/>
    <w:rsid w:val="00CA2980"/>
    <w:rsid w:val="00CA7347"/>
    <w:rsid w:val="00CB73F3"/>
    <w:rsid w:val="00D72AA4"/>
    <w:rsid w:val="00D935EB"/>
    <w:rsid w:val="00D939FB"/>
    <w:rsid w:val="00D94AB3"/>
    <w:rsid w:val="00DC58A8"/>
    <w:rsid w:val="00E10B60"/>
    <w:rsid w:val="00E623FF"/>
    <w:rsid w:val="00ED0220"/>
    <w:rsid w:val="00ED59DF"/>
    <w:rsid w:val="00F1409F"/>
    <w:rsid w:val="00F240B5"/>
    <w:rsid w:val="00F46D6A"/>
    <w:rsid w:val="00F479A1"/>
    <w:rsid w:val="00F5299A"/>
    <w:rsid w:val="00F55A8E"/>
    <w:rsid w:val="00F9285E"/>
    <w:rsid w:val="00FE20DA"/>
    <w:rsid w:val="00FE57F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1602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32</cp:revision>
  <cp:lastPrinted>2024-01-31T17:08:00Z</cp:lastPrinted>
  <dcterms:created xsi:type="dcterms:W3CDTF">2024-01-17T17:58:00Z</dcterms:created>
  <dcterms:modified xsi:type="dcterms:W3CDTF">2024-03-04T15:14:00Z</dcterms:modified>
</cp:coreProperties>
</file>